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4DBB" w14:textId="77777777" w:rsidR="003C449D" w:rsidRDefault="003C449D" w:rsidP="003C449D">
      <w:pPr>
        <w:suppressAutoHyphens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it-IT"/>
          <w14:ligatures w14:val="none"/>
        </w:rPr>
      </w:pPr>
    </w:p>
    <w:p w14:paraId="76D65952" w14:textId="4AFB35D5" w:rsidR="00342C82" w:rsidRDefault="00CF1B55" w:rsidP="00CF1B55">
      <w:pPr>
        <w:suppressAutoHyphens w:val="0"/>
        <w:spacing w:after="0" w:line="240" w:lineRule="auto"/>
        <w:jc w:val="center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>
        <w:rPr>
          <w:rFonts w:ascii="Aptos" w:eastAsia="Times New Roman" w:hAnsi="Aptos" w:cs="Times New Roman"/>
          <w:noProof/>
          <w:color w:val="000000" w:themeColor="text1"/>
          <w:kern w:val="0"/>
          <w:sz w:val="22"/>
          <w:szCs w:val="22"/>
          <w:lang w:eastAsia="it-IT"/>
          <w14:ligatures w14:val="none"/>
        </w:rPr>
        <w:drawing>
          <wp:inline distT="0" distB="0" distL="0" distR="0" wp14:anchorId="18C06AA3" wp14:editId="23428BD5">
            <wp:extent cx="5096510" cy="817245"/>
            <wp:effectExtent l="0" t="0" r="8890" b="1905"/>
            <wp:docPr id="17065487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753E8" w14:textId="77777777" w:rsidR="00CF1B55" w:rsidRPr="00007D4A" w:rsidRDefault="00CF1B55" w:rsidP="00CF1B55">
      <w:pPr>
        <w:suppressAutoHyphens w:val="0"/>
        <w:spacing w:after="0" w:line="240" w:lineRule="auto"/>
        <w:jc w:val="center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182DA85C" w14:textId="3DD2DF52" w:rsidR="00342C82" w:rsidRPr="00CF1B55" w:rsidRDefault="00CF1B55" w:rsidP="00CF1B55">
      <w:pPr>
        <w:suppressAutoHyphens w:val="0"/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b/>
          <w:bCs/>
          <w:color w:val="1F3864" w:themeColor="accent1" w:themeShade="80"/>
          <w:kern w:val="0"/>
          <w:sz w:val="22"/>
          <w:szCs w:val="22"/>
          <w:lang w:eastAsia="it-IT"/>
          <w14:ligatures w14:val="none"/>
        </w:rPr>
      </w:pPr>
      <w:r>
        <w:rPr>
          <w:rFonts w:ascii="Aptos" w:eastAsia="Times New Roman" w:hAnsi="Aptos" w:cs="Times New Roman"/>
          <w:b/>
          <w:bCs/>
          <w:color w:val="1F3864" w:themeColor="accent1" w:themeShade="80"/>
          <w:kern w:val="0"/>
          <w:sz w:val="22"/>
          <w:szCs w:val="22"/>
          <w:lang w:eastAsia="it-IT"/>
          <w14:ligatures w14:val="none"/>
        </w:rPr>
        <w:t xml:space="preserve">DOC. 1 - </w:t>
      </w:r>
      <w:r w:rsidR="003C449D" w:rsidRPr="00007D4A">
        <w:rPr>
          <w:rFonts w:ascii="Aptos" w:eastAsia="Times New Roman" w:hAnsi="Aptos" w:cs="Times New Roman"/>
          <w:b/>
          <w:bCs/>
          <w:color w:val="1F3864" w:themeColor="accent1" w:themeShade="80"/>
          <w:kern w:val="0"/>
          <w:sz w:val="22"/>
          <w:szCs w:val="22"/>
          <w:lang w:eastAsia="it-IT"/>
          <w14:ligatures w14:val="none"/>
        </w:rPr>
        <w:t>DOMANDA DI PARTECIPAZIONE</w:t>
      </w:r>
    </w:p>
    <w:p w14:paraId="2AA097C8" w14:textId="22121914" w:rsidR="00342C82" w:rsidRPr="00007D4A" w:rsidRDefault="00342C82" w:rsidP="004667E4">
      <w:pPr>
        <w:suppressAutoHyphens w:val="0"/>
        <w:spacing w:before="100" w:beforeAutospacing="1" w:after="100" w:afterAutospacing="1" w:line="276" w:lineRule="auto"/>
        <w:jc w:val="center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Il/la sottoscritto/a </w:t>
      </w:r>
      <w:r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____________</w:t>
      </w:r>
      <w:r w:rsidR="00071DEB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_____________</w:t>
      </w:r>
      <w:r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__</w:t>
      </w: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, nato/a a </w:t>
      </w:r>
      <w:r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______________</w:t>
      </w: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il </w:t>
      </w:r>
      <w:r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______________</w:t>
      </w: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, residente in </w:t>
      </w:r>
      <w:r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______________</w:t>
      </w: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,</w:t>
      </w:r>
      <w:r w:rsidR="008355BE"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alla via </w:t>
      </w:r>
      <w:r w:rsidR="008355BE"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_____</w:t>
      </w:r>
      <w:r w:rsidR="00071DEB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________________</w:t>
      </w:r>
      <w:r w:rsidR="008355BE"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_________</w:t>
      </w:r>
      <w:r w:rsidR="008355BE"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, n. </w:t>
      </w:r>
      <w:r w:rsidR="008355BE"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</w:t>
      </w:r>
      <w:r w:rsidR="00071DEB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_____</w:t>
      </w:r>
      <w:r w:rsidR="008355BE"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</w:t>
      </w:r>
      <w:r w:rsidR="008355BE"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, cap </w:t>
      </w:r>
      <w:r w:rsidR="008355BE"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______________</w:t>
      </w: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codice fiscale </w:t>
      </w:r>
      <w:r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______________</w:t>
      </w: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, </w:t>
      </w:r>
      <w:r w:rsidR="008355BE"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email</w:t>
      </w:r>
      <w:r w:rsidR="008355BE"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______________</w:t>
      </w:r>
      <w:r w:rsidR="008355BE"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, cell. </w:t>
      </w: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con il presente atto intende partecipare al </w:t>
      </w:r>
      <w:r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Premio di Laurea VIRGINIO ROGNONI</w:t>
      </w: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, bandito dall’omonimo Centro Studi di Legislazione Antimafia</w:t>
      </w:r>
    </w:p>
    <w:p w14:paraId="6588C315" w14:textId="0072DDA3" w:rsidR="003C449D" w:rsidRPr="00007D4A" w:rsidRDefault="003C449D" w:rsidP="0009554B">
      <w:pPr>
        <w:spacing w:after="0" w:line="276" w:lineRule="auto"/>
        <w:jc w:val="center"/>
        <w:rPr>
          <w:rFonts w:ascii="Aptos" w:hAnsi="Aptos" w:cs="Times New Roman"/>
          <w:b/>
          <w:bCs/>
          <w:color w:val="1F3864" w:themeColor="accent1" w:themeShade="80"/>
          <w:sz w:val="22"/>
          <w:szCs w:val="22"/>
          <w:lang w:eastAsia="it-IT"/>
        </w:rPr>
      </w:pPr>
      <w:r w:rsidRPr="00007D4A">
        <w:rPr>
          <w:rFonts w:ascii="Aptos" w:hAnsi="Aptos" w:cs="Times New Roman"/>
          <w:b/>
          <w:bCs/>
          <w:color w:val="1F3864" w:themeColor="accent1" w:themeShade="80"/>
          <w:sz w:val="22"/>
          <w:szCs w:val="22"/>
          <w:lang w:eastAsia="it-IT"/>
        </w:rPr>
        <w:t>DICHIARAZIONE</w:t>
      </w:r>
    </w:p>
    <w:p w14:paraId="39A8F523" w14:textId="3DF96343" w:rsidR="008355BE" w:rsidRPr="00007D4A" w:rsidRDefault="008355BE" w:rsidP="004667E4">
      <w:pPr>
        <w:pStyle w:val="Paragrafoelenco"/>
        <w:numPr>
          <w:ilvl w:val="0"/>
          <w:numId w:val="2"/>
        </w:numPr>
        <w:spacing w:after="0" w:line="276" w:lineRule="auto"/>
        <w:jc w:val="left"/>
        <w:rPr>
          <w:rFonts w:ascii="Aptos" w:hAnsi="Aptos" w:cs="Times New Roman"/>
          <w:color w:val="000000" w:themeColor="text1"/>
          <w:sz w:val="22"/>
          <w:szCs w:val="22"/>
          <w:lang w:eastAsia="it-IT"/>
        </w:rPr>
      </w:pPr>
      <w:r w:rsidRPr="00007D4A">
        <w:rPr>
          <w:rFonts w:ascii="Aptos" w:hAnsi="Aptos" w:cs="Times New Roman"/>
          <w:b/>
          <w:bCs/>
          <w:color w:val="000000" w:themeColor="text1"/>
          <w:sz w:val="22"/>
          <w:szCs w:val="22"/>
          <w:lang w:eastAsia="it-IT"/>
        </w:rPr>
        <w:t>di accettazione</w:t>
      </w:r>
      <w:r w:rsidRPr="00007D4A">
        <w:rPr>
          <w:rFonts w:ascii="Aptos" w:hAnsi="Aptos" w:cs="Times New Roman"/>
          <w:color w:val="000000" w:themeColor="text1"/>
          <w:sz w:val="22"/>
          <w:szCs w:val="22"/>
          <w:lang w:eastAsia="it-IT"/>
        </w:rPr>
        <w:t xml:space="preserve"> di ogni norma prevista dal Bando del Premio di laurea;</w:t>
      </w:r>
    </w:p>
    <w:p w14:paraId="3A06039D" w14:textId="166057D5" w:rsidR="001C6E66" w:rsidRPr="00007D4A" w:rsidRDefault="008355BE" w:rsidP="004667E4">
      <w:pPr>
        <w:pStyle w:val="Paragrafoelenco"/>
        <w:numPr>
          <w:ilvl w:val="0"/>
          <w:numId w:val="2"/>
        </w:numPr>
        <w:spacing w:after="0" w:line="276" w:lineRule="auto"/>
        <w:jc w:val="left"/>
        <w:rPr>
          <w:rFonts w:ascii="Aptos" w:hAnsi="Aptos" w:cs="Times New Roman"/>
          <w:color w:val="000000" w:themeColor="text1"/>
          <w:sz w:val="22"/>
          <w:szCs w:val="22"/>
          <w:lang w:eastAsia="it-IT"/>
        </w:rPr>
      </w:pPr>
      <w:r w:rsidRPr="00007D4A">
        <w:rPr>
          <w:rFonts w:ascii="Aptos" w:hAnsi="Aptos" w:cs="Times New Roman"/>
          <w:b/>
          <w:bCs/>
          <w:color w:val="000000" w:themeColor="text1"/>
          <w:sz w:val="22"/>
          <w:szCs w:val="22"/>
          <w:lang w:eastAsia="it-IT"/>
        </w:rPr>
        <w:t>di NON assegnazione</w:t>
      </w:r>
      <w:r w:rsidRPr="00007D4A">
        <w:rPr>
          <w:rFonts w:ascii="Aptos" w:hAnsi="Aptos" w:cs="Times New Roman"/>
          <w:color w:val="000000" w:themeColor="text1"/>
          <w:sz w:val="22"/>
          <w:szCs w:val="22"/>
          <w:lang w:eastAsia="it-IT"/>
        </w:rPr>
        <w:t xml:space="preserve"> di ulteriori Premi di Laurea per l’anno 202</w:t>
      </w:r>
      <w:r w:rsidR="001C6E66" w:rsidRPr="00007D4A">
        <w:rPr>
          <w:rFonts w:ascii="Aptos" w:hAnsi="Aptos" w:cs="Times New Roman"/>
          <w:color w:val="000000" w:themeColor="text1"/>
          <w:sz w:val="22"/>
          <w:szCs w:val="22"/>
          <w:lang w:eastAsia="it-IT"/>
        </w:rPr>
        <w:t>4</w:t>
      </w:r>
      <w:r w:rsidRPr="00007D4A">
        <w:rPr>
          <w:rFonts w:ascii="Aptos" w:hAnsi="Aptos" w:cs="Times New Roman"/>
          <w:color w:val="000000" w:themeColor="text1"/>
          <w:sz w:val="22"/>
          <w:szCs w:val="22"/>
          <w:lang w:eastAsia="it-IT"/>
        </w:rPr>
        <w:t>/202</w:t>
      </w:r>
      <w:r w:rsidR="001C6E66" w:rsidRPr="00007D4A">
        <w:rPr>
          <w:rFonts w:ascii="Aptos" w:hAnsi="Aptos" w:cs="Times New Roman"/>
          <w:color w:val="000000" w:themeColor="text1"/>
          <w:sz w:val="22"/>
          <w:szCs w:val="22"/>
          <w:lang w:eastAsia="it-IT"/>
        </w:rPr>
        <w:t>5</w:t>
      </w:r>
      <w:r w:rsidRPr="00007D4A">
        <w:rPr>
          <w:rFonts w:ascii="Aptos" w:hAnsi="Aptos" w:cs="Times New Roman"/>
          <w:color w:val="000000" w:themeColor="text1"/>
          <w:sz w:val="22"/>
          <w:szCs w:val="22"/>
          <w:lang w:eastAsia="it-IT"/>
        </w:rPr>
        <w:t xml:space="preserve"> e in ogni caso dal conseguimento del titolo;</w:t>
      </w:r>
    </w:p>
    <w:p w14:paraId="13C57E2C" w14:textId="77777777" w:rsidR="001C6E66" w:rsidRPr="00007D4A" w:rsidRDefault="001C6E66" w:rsidP="004667E4">
      <w:pPr>
        <w:pStyle w:val="Paragrafoelenco"/>
        <w:numPr>
          <w:ilvl w:val="0"/>
          <w:numId w:val="2"/>
        </w:numPr>
        <w:spacing w:after="0" w:line="276" w:lineRule="auto"/>
        <w:jc w:val="left"/>
        <w:rPr>
          <w:rFonts w:ascii="Aptos" w:hAnsi="Aptos" w:cs="Times New Roman"/>
          <w:color w:val="000000" w:themeColor="text1"/>
          <w:sz w:val="22"/>
          <w:szCs w:val="22"/>
          <w:lang w:eastAsia="it-IT"/>
        </w:rPr>
      </w:pPr>
      <w:r w:rsidRPr="00007D4A">
        <w:rPr>
          <w:rFonts w:ascii="Aptos" w:hAnsi="Aptos" w:cs="Times New Roman"/>
          <w:color w:val="000000" w:themeColor="text1"/>
          <w:sz w:val="22"/>
          <w:szCs w:val="22"/>
          <w:lang w:eastAsia="it-IT"/>
        </w:rPr>
        <w:t>che, qualora nelle more dell’assegnazione del presente concorso l’opera dovesse ricevere comunicazione di eventuale premiazione, si impegna a darne tempestiva comunicazione all’organizzazione del concorso stesso.</w:t>
      </w:r>
    </w:p>
    <w:p w14:paraId="3D6DA612" w14:textId="09164A1E" w:rsidR="00342C82" w:rsidRPr="00007D4A" w:rsidRDefault="00342C82" w:rsidP="004667E4">
      <w:pPr>
        <w:pStyle w:val="Paragrafoelenco"/>
        <w:numPr>
          <w:ilvl w:val="0"/>
          <w:numId w:val="2"/>
        </w:numPr>
        <w:spacing w:after="0" w:line="276" w:lineRule="auto"/>
        <w:jc w:val="left"/>
        <w:rPr>
          <w:rFonts w:ascii="Aptos" w:hAnsi="Aptos" w:cs="Times New Roman"/>
          <w:color w:val="000000" w:themeColor="text1"/>
          <w:sz w:val="22"/>
          <w:szCs w:val="22"/>
          <w:lang w:eastAsia="it-IT"/>
        </w:rPr>
      </w:pPr>
      <w:r w:rsidRPr="00007D4A">
        <w:rPr>
          <w:rFonts w:ascii="Aptos" w:hAnsi="Aptos" w:cs="Times New Roman"/>
          <w:b/>
          <w:bCs/>
          <w:color w:val="000000" w:themeColor="text1"/>
          <w:sz w:val="22"/>
          <w:szCs w:val="22"/>
          <w:lang w:eastAsia="it-IT"/>
        </w:rPr>
        <w:t>originalità dell’opera:</w:t>
      </w:r>
      <w:r w:rsidRPr="00007D4A">
        <w:rPr>
          <w:rFonts w:ascii="Aptos" w:hAnsi="Aptos" w:cs="Times New Roman"/>
          <w:color w:val="000000" w:themeColor="text1"/>
          <w:sz w:val="22"/>
          <w:szCs w:val="22"/>
          <w:lang w:eastAsia="it-IT"/>
        </w:rPr>
        <w:br/>
        <w:t xml:space="preserve">Il/la sottoscritto/a dichiara che l'opera presentata come parte della candidatura al premio di laurea </w:t>
      </w:r>
      <w:r w:rsidRPr="00007D4A">
        <w:rPr>
          <w:rFonts w:ascii="Aptos" w:hAnsi="Aptos" w:cs="Times New Roman"/>
          <w:color w:val="000000" w:themeColor="text1"/>
          <w:sz w:val="22"/>
          <w:szCs w:val="22"/>
        </w:rPr>
        <w:t>VIRGINIO ROGNONI</w:t>
      </w:r>
      <w:r w:rsidRPr="00007D4A">
        <w:rPr>
          <w:rFonts w:ascii="Aptos" w:hAnsi="Aptos" w:cs="Times New Roman"/>
          <w:color w:val="000000" w:themeColor="text1"/>
          <w:sz w:val="22"/>
          <w:szCs w:val="22"/>
          <w:lang w:eastAsia="it-IT"/>
        </w:rPr>
        <w:t xml:space="preserve"> è originale e frutto del proprio impegno intellettuale e creativo</w:t>
      </w:r>
    </w:p>
    <w:p w14:paraId="19D638D2" w14:textId="5D75B6D2" w:rsidR="003C449D" w:rsidRPr="00007D4A" w:rsidRDefault="00342C82" w:rsidP="004667E4">
      <w:pPr>
        <w:pStyle w:val="Paragrafoelenco"/>
        <w:numPr>
          <w:ilvl w:val="0"/>
          <w:numId w:val="2"/>
        </w:numPr>
        <w:spacing w:after="0" w:line="276" w:lineRule="auto"/>
        <w:jc w:val="left"/>
        <w:rPr>
          <w:rFonts w:ascii="Aptos" w:hAnsi="Aptos" w:cs="Times New Roman"/>
          <w:color w:val="000000" w:themeColor="text1"/>
          <w:sz w:val="22"/>
          <w:szCs w:val="22"/>
        </w:rPr>
      </w:pPr>
      <w:r w:rsidRPr="00007D4A">
        <w:rPr>
          <w:rFonts w:ascii="Aptos" w:hAnsi="Aptos" w:cs="Times New Roman"/>
          <w:b/>
          <w:bCs/>
          <w:color w:val="000000" w:themeColor="text1"/>
          <w:sz w:val="22"/>
          <w:szCs w:val="22"/>
          <w:lang w:eastAsia="it-IT"/>
        </w:rPr>
        <w:t>di piena titolarità dell’opera:</w:t>
      </w:r>
      <w:r w:rsidRPr="00007D4A">
        <w:rPr>
          <w:rFonts w:ascii="Aptos" w:hAnsi="Aptos" w:cs="Times New Roman"/>
          <w:b/>
          <w:bCs/>
          <w:color w:val="000000" w:themeColor="text1"/>
          <w:sz w:val="22"/>
          <w:szCs w:val="22"/>
          <w:lang w:eastAsia="it-IT"/>
        </w:rPr>
        <w:br/>
      </w:r>
      <w:r w:rsidRPr="00007D4A">
        <w:rPr>
          <w:rFonts w:ascii="Aptos" w:hAnsi="Aptos" w:cs="Times New Roman"/>
          <w:color w:val="000000" w:themeColor="text1"/>
          <w:sz w:val="22"/>
          <w:szCs w:val="22"/>
          <w:lang w:eastAsia="it-IT"/>
        </w:rPr>
        <w:t xml:space="preserve">Il/la sottoscritto/a dichiara di essere il/la pieno/a titolare dei diritti d’autore e di ogni altro diritto di proprietà intellettuale relativo all’opera presentata per il Premio di Laurea </w:t>
      </w:r>
      <w:r w:rsidRPr="00007D4A">
        <w:rPr>
          <w:rFonts w:ascii="Aptos" w:hAnsi="Aptos" w:cs="Times New Roman"/>
          <w:color w:val="000000" w:themeColor="text1"/>
          <w:sz w:val="22"/>
          <w:szCs w:val="22"/>
        </w:rPr>
        <w:t>VIRGINIO ROGNONI</w:t>
      </w:r>
      <w:r w:rsidRPr="00007D4A">
        <w:rPr>
          <w:rFonts w:ascii="Aptos" w:hAnsi="Aptos" w:cs="Times New Roman"/>
          <w:color w:val="000000" w:themeColor="text1"/>
          <w:sz w:val="22"/>
          <w:szCs w:val="22"/>
          <w:lang w:eastAsia="it-IT"/>
        </w:rPr>
        <w:t>, e di non aver ceduto o concesso a terzi diritti su di essa che possano pregiudicare la partecipazione al premio.</w:t>
      </w:r>
    </w:p>
    <w:p w14:paraId="5600D465" w14:textId="60229738" w:rsidR="00342C82" w:rsidRPr="00007D4A" w:rsidRDefault="00342C82" w:rsidP="004667E4">
      <w:pPr>
        <w:pStyle w:val="Paragrafoelenco"/>
        <w:numPr>
          <w:ilvl w:val="0"/>
          <w:numId w:val="2"/>
        </w:numPr>
        <w:suppressAutoHyphens w:val="0"/>
        <w:spacing w:before="100" w:beforeAutospacing="1" w:after="100" w:afterAutospacing="1" w:line="276" w:lineRule="auto"/>
        <w:jc w:val="lef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007D4A"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di accettazione delle condizioni del premio:</w:t>
      </w: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br/>
        <w:t>Il/la sottoscritto/a dichiara di aver preso visione e di accettare integralmente le condizioni stabilite dal bando del Premio di Laurea VIRGINIO ROGNONI e si impegna a rispettare ogni eventuale disposizione o decisione dell</w:t>
      </w:r>
      <w:r w:rsidR="00BF637B"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a</w:t>
      </w: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giuri</w:t>
      </w:r>
      <w:r w:rsidR="00BF637B"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a</w:t>
      </w: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competent</w:t>
      </w:r>
      <w:r w:rsidR="00BF637B"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e.</w:t>
      </w:r>
    </w:p>
    <w:p w14:paraId="6F95A98A" w14:textId="7FD21AD8" w:rsidR="0009554B" w:rsidRPr="00007D4A" w:rsidRDefault="00342C82" w:rsidP="0009554B">
      <w:pPr>
        <w:suppressAutoHyphens w:val="0"/>
        <w:spacing w:before="100" w:beforeAutospacing="1" w:after="100" w:afterAutospacing="1" w:line="276" w:lineRule="auto"/>
        <w:jc w:val="lef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Allega alla presente domanda la documentazione richiesta dal bando</w:t>
      </w:r>
      <w:r w:rsidR="0009554B"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.</w:t>
      </w:r>
    </w:p>
    <w:p w14:paraId="69F83D6C" w14:textId="3BB1E328" w:rsidR="00342C82" w:rsidRPr="00007D4A" w:rsidRDefault="00007D4A" w:rsidP="0009554B">
      <w:pPr>
        <w:tabs>
          <w:tab w:val="left" w:pos="5640"/>
        </w:tabs>
        <w:suppressAutoHyphens w:val="0"/>
        <w:spacing w:before="100" w:beforeAutospacing="1" w:after="100" w:afterAutospacing="1" w:line="276" w:lineRule="auto"/>
        <w:jc w:val="left"/>
        <w:rPr>
          <w:rFonts w:ascii="Aptos" w:eastAsia="Times New Roman" w:hAnsi="Aptos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____, ____</w:t>
      </w:r>
      <w:r w:rsidR="003C449D"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ab/>
      </w:r>
    </w:p>
    <w:p w14:paraId="48E55663" w14:textId="77777777" w:rsidR="00007D4A" w:rsidRDefault="00342C82" w:rsidP="008355BE">
      <w:pPr>
        <w:suppressAutoHyphens w:val="0"/>
        <w:spacing w:before="100" w:beforeAutospacing="1" w:after="100" w:afterAutospacing="1" w:line="276" w:lineRule="auto"/>
        <w:jc w:val="righ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Firma</w:t>
      </w:r>
    </w:p>
    <w:p w14:paraId="4D394F9F" w14:textId="4E345673" w:rsidR="003C449D" w:rsidRPr="00007D4A" w:rsidRDefault="00342C82" w:rsidP="008355BE">
      <w:pPr>
        <w:suppressAutoHyphens w:val="0"/>
        <w:spacing w:before="100" w:beforeAutospacing="1" w:after="100" w:afterAutospacing="1" w:line="276" w:lineRule="auto"/>
        <w:jc w:val="righ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___________________________</w:t>
      </w:r>
    </w:p>
    <w:p w14:paraId="5039E69A" w14:textId="77777777" w:rsidR="008355BE" w:rsidRDefault="008355BE" w:rsidP="0009554B">
      <w:pPr>
        <w:suppressAutoHyphens w:val="0"/>
        <w:spacing w:before="100" w:beforeAutospacing="1" w:after="100" w:afterAutospacing="1" w:line="276" w:lineRule="auto"/>
        <w:jc w:val="lef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6A3E33CC" w14:textId="77777777" w:rsidR="00007D4A" w:rsidRPr="00007D4A" w:rsidRDefault="00007D4A" w:rsidP="0009554B">
      <w:pPr>
        <w:suppressAutoHyphens w:val="0"/>
        <w:spacing w:before="100" w:beforeAutospacing="1" w:after="100" w:afterAutospacing="1" w:line="276" w:lineRule="auto"/>
        <w:jc w:val="lef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54C65019" w14:textId="2696BF0F" w:rsidR="00CF1B55" w:rsidRDefault="00CF1B55" w:rsidP="00CF1B55">
      <w:pPr>
        <w:tabs>
          <w:tab w:val="left" w:pos="3540"/>
        </w:tabs>
        <w:spacing w:line="276" w:lineRule="auto"/>
        <w:jc w:val="center"/>
        <w:rPr>
          <w:rFonts w:ascii="Aptos" w:eastAsia="Times New Roman" w:hAnsi="Aptos" w:cs="Times New Roman"/>
          <w:noProof/>
          <w:color w:val="000000" w:themeColor="text1"/>
          <w:kern w:val="0"/>
          <w:sz w:val="22"/>
          <w:szCs w:val="22"/>
          <w:lang w:eastAsia="it-IT"/>
        </w:rPr>
      </w:pPr>
      <w:r>
        <w:rPr>
          <w:rFonts w:ascii="Aptos" w:eastAsia="Times New Roman" w:hAnsi="Aptos" w:cs="Times New Roman"/>
          <w:noProof/>
          <w:color w:val="000000" w:themeColor="text1"/>
          <w:kern w:val="0"/>
          <w:sz w:val="22"/>
          <w:szCs w:val="22"/>
          <w:lang w:eastAsia="it-IT"/>
        </w:rPr>
        <w:lastRenderedPageBreak/>
        <w:drawing>
          <wp:inline distT="0" distB="0" distL="0" distR="0" wp14:anchorId="126096D2" wp14:editId="120B761D">
            <wp:extent cx="5096510" cy="817245"/>
            <wp:effectExtent l="0" t="0" r="8890" b="1905"/>
            <wp:docPr id="11887041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5CC0C" w14:textId="45BBE829" w:rsidR="0009554B" w:rsidRPr="00007D4A" w:rsidRDefault="0009554B" w:rsidP="0009554B">
      <w:pPr>
        <w:tabs>
          <w:tab w:val="left" w:pos="3540"/>
        </w:tabs>
        <w:spacing w:line="276" w:lineRule="auto"/>
        <w:jc w:val="center"/>
        <w:rPr>
          <w:rFonts w:ascii="Aptos" w:eastAsia="Times New Roman" w:hAnsi="Aptos" w:cs="Times New Roman"/>
          <w:b/>
          <w:bCs/>
          <w:color w:val="1F3864" w:themeColor="accent1" w:themeShade="80"/>
          <w:kern w:val="0"/>
          <w:sz w:val="22"/>
          <w:szCs w:val="22"/>
          <w:lang w:eastAsia="it-IT"/>
          <w14:ligatures w14:val="none"/>
        </w:rPr>
      </w:pPr>
      <w:r w:rsidRPr="00007D4A">
        <w:rPr>
          <w:rFonts w:ascii="Aptos" w:eastAsia="Times New Roman" w:hAnsi="Aptos" w:cs="Times New Roman"/>
          <w:b/>
          <w:bCs/>
          <w:color w:val="1F3864" w:themeColor="accent1" w:themeShade="80"/>
          <w:kern w:val="0"/>
          <w:sz w:val="22"/>
          <w:szCs w:val="22"/>
          <w:lang w:eastAsia="it-IT"/>
          <w14:ligatures w14:val="none"/>
        </w:rPr>
        <w:t>INFORMATIVA SUL TRATTAMENTO DEI DATI PERSONALI AI SENSI DEL REGOLAMENTO UE 2016/679</w:t>
      </w:r>
    </w:p>
    <w:p w14:paraId="0811ABF3" w14:textId="1A67CE11" w:rsidR="0009554B" w:rsidRPr="00007D4A" w:rsidRDefault="0009554B" w:rsidP="004667E4">
      <w:pPr>
        <w:tabs>
          <w:tab w:val="left" w:pos="3540"/>
        </w:tabs>
        <w:spacing w:after="0" w:line="276" w:lineRule="auto"/>
        <w:jc w:val="lef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I Suoi dati personali saranno trattati dal Centro Studi di Legislazione Antimafia Virginio Rognoni, con sede in Pavia, Via San Martino 17B, in qualità di titolare del trattamento, con modalità informatiche e manuali, per le seguenti finalità:</w:t>
      </w:r>
    </w:p>
    <w:p w14:paraId="28FE369C" w14:textId="0F81433B" w:rsidR="0009554B" w:rsidRPr="004667E4" w:rsidRDefault="0009554B" w:rsidP="004667E4">
      <w:pPr>
        <w:pStyle w:val="Paragrafoelenco"/>
        <w:numPr>
          <w:ilvl w:val="0"/>
          <w:numId w:val="2"/>
        </w:numPr>
        <w:tabs>
          <w:tab w:val="left" w:pos="3540"/>
        </w:tabs>
        <w:spacing w:after="0" w:line="276" w:lineRule="auto"/>
        <w:jc w:val="lef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667E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Attuare le procedure di selezione, valutazione ed ammissione delle candidature al concorso;</w:t>
      </w:r>
    </w:p>
    <w:p w14:paraId="23E4AA2B" w14:textId="35FB8CF6" w:rsidR="004667E4" w:rsidRDefault="0009554B" w:rsidP="004667E4">
      <w:pPr>
        <w:pStyle w:val="Paragrafoelenco"/>
        <w:numPr>
          <w:ilvl w:val="0"/>
          <w:numId w:val="2"/>
        </w:numPr>
        <w:tabs>
          <w:tab w:val="left" w:pos="3540"/>
        </w:tabs>
        <w:spacing w:after="0" w:line="276" w:lineRule="auto"/>
        <w:jc w:val="lef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667E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pubblicazione del vincitore sul sito internet del Centro Studi di Legislazione Antimafia Virginio Rognoni (</w:t>
      </w:r>
      <w:hyperlink r:id="rId8" w:history="1">
        <w:r w:rsidR="004667E4" w:rsidRPr="0060201D">
          <w:rPr>
            <w:rStyle w:val="Collegamentoipertestuale"/>
            <w:rFonts w:ascii="Aptos" w:eastAsia="Times New Roman" w:hAnsi="Aptos" w:cs="Times New Roman"/>
            <w:kern w:val="0"/>
            <w:sz w:val="22"/>
            <w:szCs w:val="22"/>
            <w:lang w:eastAsia="it-IT"/>
            <w14:ligatures w14:val="none"/>
          </w:rPr>
          <w:t>www.centrostudivirginiorognoni.it/</w:t>
        </w:r>
      </w:hyperlink>
      <w:r w:rsidRPr="004667E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);</w:t>
      </w:r>
    </w:p>
    <w:p w14:paraId="7EBDD25F" w14:textId="57F66DF1" w:rsidR="0009554B" w:rsidRPr="004667E4" w:rsidRDefault="0009554B" w:rsidP="004667E4">
      <w:pPr>
        <w:pStyle w:val="Paragrafoelenco"/>
        <w:numPr>
          <w:ilvl w:val="0"/>
          <w:numId w:val="2"/>
        </w:numPr>
        <w:tabs>
          <w:tab w:val="left" w:pos="3540"/>
        </w:tabs>
        <w:spacing w:after="0" w:line="276" w:lineRule="auto"/>
        <w:jc w:val="lef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4667E4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assegnazione ed erogazione del premio.</w:t>
      </w:r>
    </w:p>
    <w:p w14:paraId="1B52FAD1" w14:textId="77777777" w:rsidR="0009554B" w:rsidRPr="00007D4A" w:rsidRDefault="0009554B" w:rsidP="004667E4">
      <w:pPr>
        <w:tabs>
          <w:tab w:val="left" w:pos="3540"/>
        </w:tabs>
        <w:spacing w:after="0" w:line="276" w:lineRule="auto"/>
        <w:jc w:val="lef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533C82BE" w14:textId="2F821067" w:rsidR="0009554B" w:rsidRPr="00007D4A" w:rsidRDefault="0009554B" w:rsidP="004667E4">
      <w:pPr>
        <w:tabs>
          <w:tab w:val="left" w:pos="3540"/>
        </w:tabs>
        <w:spacing w:line="276" w:lineRule="auto"/>
        <w:jc w:val="lef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I Suoi dati personali, inoltre, potranno essere comunicati a soggetti che forniscono supporto alle </w:t>
      </w:r>
      <w:r w:rsidR="004667E4"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già menzionate</w:t>
      </w: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 finalità, quali la Commissione esaminatrice, l’Istituto Bancario, etc.</w:t>
      </w:r>
    </w:p>
    <w:p w14:paraId="53709328" w14:textId="77777777" w:rsidR="0009554B" w:rsidRPr="00007D4A" w:rsidRDefault="0009554B" w:rsidP="004667E4">
      <w:pPr>
        <w:tabs>
          <w:tab w:val="left" w:pos="3540"/>
        </w:tabs>
        <w:spacing w:line="276" w:lineRule="auto"/>
        <w:jc w:val="lef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Il conferimento dei dati personali nonché il relativo trattamento sono funzionali all’assegnazione del Premio di Laurea, il mancato conferimento dei dati comporterà l’impossibilità di erogazione della stessa.</w:t>
      </w:r>
    </w:p>
    <w:p w14:paraId="5EF7F768" w14:textId="77777777" w:rsidR="008355BE" w:rsidRPr="00007D4A" w:rsidRDefault="008355BE" w:rsidP="0009554B">
      <w:pPr>
        <w:tabs>
          <w:tab w:val="left" w:pos="3540"/>
        </w:tabs>
        <w:spacing w:line="276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1871E243" w14:textId="4A248729" w:rsidR="008355BE" w:rsidRPr="00007D4A" w:rsidRDefault="00007D4A" w:rsidP="0009554B">
      <w:pPr>
        <w:tabs>
          <w:tab w:val="left" w:pos="3540"/>
        </w:tabs>
        <w:spacing w:line="276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bookmarkStart w:id="0" w:name="_Hlk203398231"/>
      <w:r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____</w:t>
      </w:r>
      <w:r w:rsidR="008355BE"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 xml:space="preserve">, </w:t>
      </w:r>
      <w:r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____</w:t>
      </w:r>
    </w:p>
    <w:bookmarkEnd w:id="0"/>
    <w:p w14:paraId="39BAD0D1" w14:textId="77777777" w:rsidR="008355BE" w:rsidRPr="00007D4A" w:rsidRDefault="008355BE" w:rsidP="0009554B">
      <w:pPr>
        <w:tabs>
          <w:tab w:val="left" w:pos="3540"/>
        </w:tabs>
        <w:spacing w:line="276" w:lineRule="auto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</w:p>
    <w:p w14:paraId="20CA4119" w14:textId="77777777" w:rsidR="0009554B" w:rsidRPr="00007D4A" w:rsidRDefault="0009554B" w:rsidP="0009554B">
      <w:pPr>
        <w:tabs>
          <w:tab w:val="left" w:pos="3540"/>
        </w:tabs>
        <w:spacing w:line="276" w:lineRule="auto"/>
        <w:jc w:val="righ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Firma</w:t>
      </w:r>
    </w:p>
    <w:p w14:paraId="23D5E594" w14:textId="0A300E36" w:rsidR="0009554B" w:rsidRPr="00007D4A" w:rsidRDefault="0009554B" w:rsidP="0009554B">
      <w:pPr>
        <w:tabs>
          <w:tab w:val="left" w:pos="3540"/>
        </w:tabs>
        <w:spacing w:line="276" w:lineRule="auto"/>
        <w:jc w:val="right"/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007D4A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:lang w:eastAsia="it-IT"/>
          <w14:ligatures w14:val="none"/>
        </w:rPr>
        <w:t>_________________________________</w:t>
      </w:r>
    </w:p>
    <w:p w14:paraId="60A5AF36" w14:textId="1F2409ED" w:rsidR="008355BE" w:rsidRDefault="008355BE" w:rsidP="0009554B">
      <w:pPr>
        <w:tabs>
          <w:tab w:val="left" w:pos="3540"/>
        </w:tabs>
        <w:spacing w:line="276" w:lineRule="auto"/>
        <w:jc w:val="right"/>
        <w:rPr>
          <w:rFonts w:ascii="Aptos" w:eastAsia="Times New Roman" w:hAnsi="Aptos" w:cs="Arial"/>
          <w:noProof/>
          <w:color w:val="1F3864" w:themeColor="accent1" w:themeShade="80"/>
          <w:kern w:val="0"/>
          <w:sz w:val="22"/>
          <w:szCs w:val="22"/>
          <w:lang w:eastAsia="it-IT"/>
        </w:rPr>
      </w:pPr>
    </w:p>
    <w:p w14:paraId="0D40988C" w14:textId="77777777" w:rsidR="004667E4" w:rsidRDefault="004667E4" w:rsidP="0009554B">
      <w:pPr>
        <w:tabs>
          <w:tab w:val="left" w:pos="3540"/>
        </w:tabs>
        <w:spacing w:line="276" w:lineRule="auto"/>
        <w:jc w:val="right"/>
        <w:rPr>
          <w:rFonts w:ascii="Aptos" w:eastAsia="Times New Roman" w:hAnsi="Aptos" w:cs="Arial"/>
          <w:noProof/>
          <w:color w:val="1F3864" w:themeColor="accent1" w:themeShade="80"/>
          <w:kern w:val="0"/>
          <w:sz w:val="22"/>
          <w:szCs w:val="22"/>
          <w:lang w:eastAsia="it-IT"/>
        </w:rPr>
      </w:pPr>
    </w:p>
    <w:p w14:paraId="693ED869" w14:textId="0B1AB100" w:rsidR="004667E4" w:rsidRPr="004667E4" w:rsidRDefault="00000000" w:rsidP="004667E4">
      <w:pPr>
        <w:rPr>
          <w:rFonts w:ascii="Aptos" w:eastAsia="Times New Roman" w:hAnsi="Aptos" w:cs="Arial"/>
          <w:sz w:val="22"/>
          <w:szCs w:val="22"/>
          <w:lang w:eastAsia="it-IT"/>
        </w:rPr>
      </w:pPr>
      <w:r>
        <w:rPr>
          <w:rFonts w:ascii="Aptos" w:eastAsia="Times New Roman" w:hAnsi="Aptos" w:cs="Arial"/>
          <w:noProof/>
          <w:color w:val="1F3864" w:themeColor="accent1" w:themeShade="80"/>
          <w:kern w:val="0"/>
          <w:sz w:val="22"/>
          <w:szCs w:val="22"/>
          <w:lang w:eastAsia="it-IT"/>
        </w:rPr>
        <w:pict w14:anchorId="449D8411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sectPr w:rsidR="004667E4" w:rsidRPr="004667E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534D" w14:textId="77777777" w:rsidR="000B7FF6" w:rsidRDefault="000B7FF6" w:rsidP="003C449D">
      <w:pPr>
        <w:spacing w:after="0" w:line="240" w:lineRule="auto"/>
      </w:pPr>
      <w:r>
        <w:separator/>
      </w:r>
    </w:p>
  </w:endnote>
  <w:endnote w:type="continuationSeparator" w:id="0">
    <w:p w14:paraId="0FE30DA6" w14:textId="77777777" w:rsidR="000B7FF6" w:rsidRDefault="000B7FF6" w:rsidP="003C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D1FE" w14:textId="77777777" w:rsidR="003C449D" w:rsidRPr="00007D4A" w:rsidRDefault="003C449D" w:rsidP="003C449D">
    <w:pPr>
      <w:pStyle w:val="Pidipagina"/>
      <w:jc w:val="center"/>
      <w:rPr>
        <w:rFonts w:ascii="Aptos" w:hAnsi="Aptos" w:cs="Times New Roman"/>
        <w:color w:val="1F3864" w:themeColor="accent1" w:themeShade="80"/>
        <w:sz w:val="20"/>
        <w:szCs w:val="20"/>
      </w:rPr>
    </w:pPr>
    <w:r w:rsidRPr="00007D4A">
      <w:rPr>
        <w:rFonts w:ascii="Aptos" w:hAnsi="Aptos" w:cs="Times New Roman"/>
        <w:color w:val="1F3864" w:themeColor="accent1" w:themeShade="80"/>
        <w:sz w:val="20"/>
        <w:szCs w:val="20"/>
      </w:rPr>
      <w:t>Centro Studi di Legislazione Antimafia Virginio Rognoni</w:t>
    </w:r>
  </w:p>
  <w:p w14:paraId="3004F7A2" w14:textId="77777777" w:rsidR="003C449D" w:rsidRPr="00007D4A" w:rsidRDefault="003C449D" w:rsidP="003C449D">
    <w:pPr>
      <w:pStyle w:val="Pidipagina"/>
      <w:jc w:val="center"/>
      <w:rPr>
        <w:rFonts w:ascii="Aptos" w:hAnsi="Aptos" w:cs="Times New Roman"/>
        <w:color w:val="1F3864" w:themeColor="accent1" w:themeShade="80"/>
        <w:sz w:val="20"/>
        <w:szCs w:val="20"/>
      </w:rPr>
    </w:pPr>
    <w:r w:rsidRPr="00007D4A">
      <w:rPr>
        <w:rFonts w:ascii="Aptos" w:hAnsi="Aptos" w:cs="Times New Roman"/>
        <w:color w:val="1F3864" w:themeColor="accent1" w:themeShade="80"/>
        <w:sz w:val="20"/>
        <w:szCs w:val="20"/>
      </w:rPr>
      <w:t>Via San Martino 17 A, 27100, Pavia</w:t>
    </w:r>
  </w:p>
  <w:p w14:paraId="3C9635F4" w14:textId="499CCD27" w:rsidR="003C449D" w:rsidRPr="00007D4A" w:rsidRDefault="003C449D" w:rsidP="003C449D">
    <w:pPr>
      <w:pStyle w:val="Pidipagina"/>
      <w:jc w:val="center"/>
      <w:rPr>
        <w:rFonts w:ascii="Aptos" w:hAnsi="Aptos" w:cs="Times New Roman"/>
        <w:color w:val="1F3864" w:themeColor="accent1" w:themeShade="80"/>
        <w:sz w:val="20"/>
        <w:szCs w:val="20"/>
      </w:rPr>
    </w:pPr>
    <w:r w:rsidRPr="00007D4A">
      <w:rPr>
        <w:rFonts w:ascii="Aptos" w:hAnsi="Aptos" w:cs="Times New Roman"/>
        <w:color w:val="1F3864" w:themeColor="accent1" w:themeShade="80"/>
        <w:sz w:val="20"/>
        <w:szCs w:val="20"/>
      </w:rPr>
      <w:t>Tel. 0382.375099 - info@centrostudivirginiorognoni.it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C2FE1" w14:textId="77777777" w:rsidR="000B7FF6" w:rsidRDefault="000B7FF6" w:rsidP="003C449D">
      <w:pPr>
        <w:spacing w:after="0" w:line="240" w:lineRule="auto"/>
      </w:pPr>
      <w:r>
        <w:separator/>
      </w:r>
    </w:p>
  </w:footnote>
  <w:footnote w:type="continuationSeparator" w:id="0">
    <w:p w14:paraId="55D312EB" w14:textId="77777777" w:rsidR="000B7FF6" w:rsidRDefault="000B7FF6" w:rsidP="003C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8559" w14:textId="43AAF63A" w:rsidR="003C449D" w:rsidRDefault="003C449D" w:rsidP="003C449D">
    <w:pPr>
      <w:pStyle w:val="Intestazione"/>
      <w:jc w:val="center"/>
    </w:pPr>
    <w:r>
      <w:rPr>
        <w:noProof/>
      </w:rPr>
      <w:drawing>
        <wp:inline distT="0" distB="0" distL="0" distR="0" wp14:anchorId="36F6025E" wp14:editId="2873579A">
          <wp:extent cx="1428750" cy="633069"/>
          <wp:effectExtent l="0" t="0" r="0" b="0"/>
          <wp:docPr id="17572169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94" cy="636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7630A"/>
    <w:multiLevelType w:val="hybridMultilevel"/>
    <w:tmpl w:val="BB90F248"/>
    <w:lvl w:ilvl="0" w:tplc="755A65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124DF"/>
    <w:multiLevelType w:val="multilevel"/>
    <w:tmpl w:val="8542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647362">
    <w:abstractNumId w:val="1"/>
  </w:num>
  <w:num w:numId="2" w16cid:durableId="71646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82"/>
    <w:rsid w:val="00007D4A"/>
    <w:rsid w:val="00051289"/>
    <w:rsid w:val="000528A5"/>
    <w:rsid w:val="00071DEB"/>
    <w:rsid w:val="0009554B"/>
    <w:rsid w:val="000B7FF6"/>
    <w:rsid w:val="001026C6"/>
    <w:rsid w:val="0011406C"/>
    <w:rsid w:val="00124726"/>
    <w:rsid w:val="001C6E66"/>
    <w:rsid w:val="001D738D"/>
    <w:rsid w:val="002564E1"/>
    <w:rsid w:val="00284528"/>
    <w:rsid w:val="00342C82"/>
    <w:rsid w:val="003931D2"/>
    <w:rsid w:val="003C449D"/>
    <w:rsid w:val="003E22DA"/>
    <w:rsid w:val="00440490"/>
    <w:rsid w:val="00440682"/>
    <w:rsid w:val="004667E4"/>
    <w:rsid w:val="004A39FA"/>
    <w:rsid w:val="004B5139"/>
    <w:rsid w:val="004D7AF7"/>
    <w:rsid w:val="005B3EE4"/>
    <w:rsid w:val="005E333D"/>
    <w:rsid w:val="00627F68"/>
    <w:rsid w:val="006513BC"/>
    <w:rsid w:val="0070364C"/>
    <w:rsid w:val="007812DB"/>
    <w:rsid w:val="0079673A"/>
    <w:rsid w:val="008355BE"/>
    <w:rsid w:val="009544B2"/>
    <w:rsid w:val="00BF42FB"/>
    <w:rsid w:val="00BF5A9E"/>
    <w:rsid w:val="00BF637B"/>
    <w:rsid w:val="00C000CC"/>
    <w:rsid w:val="00C011AA"/>
    <w:rsid w:val="00C06B01"/>
    <w:rsid w:val="00C17648"/>
    <w:rsid w:val="00C24734"/>
    <w:rsid w:val="00CC0AA0"/>
    <w:rsid w:val="00CF1B55"/>
    <w:rsid w:val="00DC2AA4"/>
    <w:rsid w:val="00E21489"/>
    <w:rsid w:val="00E25F03"/>
    <w:rsid w:val="00EB07BE"/>
    <w:rsid w:val="00F73478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B0880"/>
  <w15:chartTrackingRefBased/>
  <w15:docId w15:val="{B715E68C-376D-A042-BE5F-BC5D790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4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55BE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42C82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42C8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42C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C8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C44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49D"/>
  </w:style>
  <w:style w:type="paragraph" w:styleId="Pidipagina">
    <w:name w:val="footer"/>
    <w:basedOn w:val="Normale"/>
    <w:link w:val="PidipaginaCarattere"/>
    <w:uiPriority w:val="99"/>
    <w:unhideWhenUsed/>
    <w:rsid w:val="003C44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49D"/>
  </w:style>
  <w:style w:type="paragraph" w:styleId="Paragrafoelenco">
    <w:name w:val="List Paragraph"/>
    <w:basedOn w:val="Normale"/>
    <w:uiPriority w:val="34"/>
    <w:qFormat/>
    <w:rsid w:val="003C4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studivirginiorognon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Cannuscio</dc:creator>
  <cp:keywords/>
  <dc:description/>
  <cp:lastModifiedBy>Collegio Santa Caterina Didattica</cp:lastModifiedBy>
  <cp:revision>3</cp:revision>
  <cp:lastPrinted>2025-03-31T14:43:00Z</cp:lastPrinted>
  <dcterms:created xsi:type="dcterms:W3CDTF">2025-07-15T12:12:00Z</dcterms:created>
  <dcterms:modified xsi:type="dcterms:W3CDTF">2025-07-15T13:03:00Z</dcterms:modified>
</cp:coreProperties>
</file>